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B7300" w14:textId="415F91CA" w:rsidR="007E39DD" w:rsidRPr="007E39DD" w:rsidRDefault="00F4686C" w:rsidP="007E39D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Pathway Community Garden 2015</w:t>
      </w:r>
    </w:p>
    <w:p w14:paraId="50779BE5" w14:textId="77777777" w:rsidR="007E39DD" w:rsidRPr="007E39DD" w:rsidRDefault="007E39DD" w:rsidP="007E39DD">
      <w:pPr>
        <w:jc w:val="center"/>
        <w:rPr>
          <w:rFonts w:asciiTheme="majorHAnsi" w:hAnsiTheme="majorHAnsi"/>
          <w:b/>
          <w:sz w:val="28"/>
          <w:szCs w:val="28"/>
        </w:rPr>
      </w:pPr>
      <w:r w:rsidRPr="007E39DD">
        <w:rPr>
          <w:rFonts w:asciiTheme="majorHAnsi" w:hAnsiTheme="majorHAnsi"/>
          <w:b/>
          <w:sz w:val="28"/>
          <w:szCs w:val="28"/>
        </w:rPr>
        <w:t>Compost Instructions</w:t>
      </w:r>
    </w:p>
    <w:p w14:paraId="17A47251" w14:textId="77777777" w:rsidR="007E39DD" w:rsidRPr="00DA282D" w:rsidRDefault="007E39DD" w:rsidP="007E39DD">
      <w:pPr>
        <w:rPr>
          <w:rFonts w:asciiTheme="majorHAnsi" w:hAnsiTheme="majorHAnsi"/>
          <w:b/>
          <w:sz w:val="28"/>
          <w:szCs w:val="28"/>
        </w:rPr>
      </w:pPr>
      <w:r w:rsidRPr="00DA282D">
        <w:rPr>
          <w:rFonts w:asciiTheme="majorHAnsi" w:hAnsiTheme="majorHAnsi"/>
          <w:b/>
          <w:sz w:val="28"/>
          <w:szCs w:val="28"/>
        </w:rPr>
        <w:t xml:space="preserve">Things you </w:t>
      </w:r>
      <w:r>
        <w:rPr>
          <w:rFonts w:asciiTheme="majorHAnsi" w:hAnsiTheme="majorHAnsi"/>
          <w:b/>
          <w:sz w:val="28"/>
          <w:szCs w:val="28"/>
        </w:rPr>
        <w:t>CAN</w:t>
      </w:r>
      <w:r w:rsidRPr="00DA282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Compost</w:t>
      </w:r>
      <w:r w:rsidRPr="00DA282D">
        <w:rPr>
          <w:rFonts w:asciiTheme="majorHAnsi" w:hAnsiTheme="majorHAnsi"/>
          <w:b/>
          <w:sz w:val="28"/>
          <w:szCs w:val="28"/>
        </w:rPr>
        <w:t>:</w:t>
      </w:r>
    </w:p>
    <w:p w14:paraId="1AC243E7" w14:textId="77777777" w:rsidR="007E39DD" w:rsidRDefault="007E39DD" w:rsidP="007E39DD"/>
    <w:tbl>
      <w:tblPr>
        <w:tblW w:w="109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497"/>
        <w:gridCol w:w="6179"/>
      </w:tblGrid>
      <w:tr w:rsidR="007E39DD" w:rsidRPr="00DA282D" w14:paraId="6289E30C" w14:textId="77777777" w:rsidTr="00C87C19"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9B3AA6B" w14:textId="77777777" w:rsidR="007E39DD" w:rsidRPr="00DA282D" w:rsidRDefault="007E39DD" w:rsidP="00C87C19">
            <w:pPr>
              <w:rPr>
                <w:rFonts w:asciiTheme="majorHAnsi" w:hAnsiTheme="majorHAnsi"/>
                <w:b/>
                <w:bCs/>
              </w:rPr>
            </w:pPr>
            <w:r w:rsidRPr="00DA282D">
              <w:rPr>
                <w:rFonts w:asciiTheme="majorHAnsi" w:hAnsiTheme="majorHAnsi"/>
                <w:b/>
                <w:bCs/>
              </w:rPr>
              <w:t>Materials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9D98DE" w14:textId="77777777" w:rsidR="007E39DD" w:rsidRPr="00DA282D" w:rsidRDefault="007E39DD" w:rsidP="00C87C19">
            <w:pPr>
              <w:rPr>
                <w:rFonts w:asciiTheme="majorHAnsi" w:hAnsiTheme="majorHAnsi"/>
                <w:b/>
                <w:bCs/>
              </w:rPr>
            </w:pPr>
            <w:r w:rsidRPr="00DA282D">
              <w:rPr>
                <w:rFonts w:asciiTheme="majorHAnsi" w:hAnsiTheme="majorHAnsi"/>
                <w:b/>
                <w:bCs/>
              </w:rPr>
              <w:t>Carbon or Nitrogen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4FE8038" w14:textId="77777777" w:rsidR="007E39DD" w:rsidRPr="00DA282D" w:rsidRDefault="007E39DD" w:rsidP="00C87C19">
            <w:pPr>
              <w:rPr>
                <w:rFonts w:asciiTheme="majorHAnsi" w:hAnsiTheme="majorHAnsi"/>
                <w:b/>
                <w:bCs/>
              </w:rPr>
            </w:pPr>
            <w:r w:rsidRPr="00DA282D">
              <w:rPr>
                <w:rFonts w:asciiTheme="majorHAnsi" w:hAnsiTheme="majorHAnsi"/>
                <w:b/>
                <w:bCs/>
              </w:rPr>
              <w:t>Details</w:t>
            </w:r>
          </w:p>
        </w:tc>
      </w:tr>
      <w:tr w:rsidR="007E39DD" w:rsidRPr="00DA282D" w14:paraId="0417B5D2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ED8233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Ashes (wood, not coal)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4CAF4DB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Neutral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920382C" w14:textId="6FEE01E2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 xml:space="preserve">Use only wood ashes since coal ashes can be toxic to plants. Use sparingly as a pest </w:t>
            </w:r>
            <w:r w:rsidR="009E51B0" w:rsidRPr="00DA282D">
              <w:rPr>
                <w:rFonts w:asciiTheme="majorHAnsi" w:hAnsiTheme="majorHAnsi"/>
              </w:rPr>
              <w:t>deterrent</w:t>
            </w:r>
            <w:r w:rsidRPr="00DA282D">
              <w:rPr>
                <w:rFonts w:asciiTheme="majorHAnsi" w:hAnsiTheme="majorHAnsi"/>
              </w:rPr>
              <w:t>.</w:t>
            </w:r>
          </w:p>
        </w:tc>
      </w:tr>
      <w:tr w:rsidR="007E39DD" w:rsidRPr="00DA282D" w14:paraId="0C135971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CA6F7DB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Banana peels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C7F59BC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Nitrogen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CA25E95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Shredding or chopping it up will help it break down quicker</w:t>
            </w:r>
          </w:p>
        </w:tc>
      </w:tr>
      <w:tr w:rsidR="007E39DD" w:rsidRPr="00DA282D" w14:paraId="61C20E1A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D5AF953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Cardboard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1BC49D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2527E3E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If you have lots of this, consider recycling it. Otherwise, shred into small pieces in pile.</w:t>
            </w:r>
          </w:p>
        </w:tc>
      </w:tr>
      <w:tr w:rsidR="007E39DD" w:rsidRPr="00DA282D" w14:paraId="00C71A61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A3E5C4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Coffee grounds (and filters)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6B286BD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Nitrogen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9E7E849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Great source of nitrogen and worms love coffee grounds! The filter will break down so add it too!</w:t>
            </w:r>
          </w:p>
        </w:tc>
      </w:tr>
      <w:tr w:rsidR="007E39DD" w:rsidRPr="00DA282D" w14:paraId="3BB20060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4BB74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Cornstalks, corn cobs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0C2256A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32208A2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A little tricky, so shred and/or break down and mix well into pile.</w:t>
            </w:r>
          </w:p>
        </w:tc>
      </w:tr>
      <w:tr w:rsidR="007E39DD" w:rsidRPr="00DA282D" w14:paraId="16748851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6C539D5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Dryer lint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7485F2B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E77D6B4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Yum, lint. Make sure you moisten it a little before you add it.</w:t>
            </w:r>
          </w:p>
        </w:tc>
      </w:tr>
      <w:tr w:rsidR="007E39DD" w:rsidRPr="00DA282D" w14:paraId="14097FF5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9E458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Egg shells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DCEA36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Neutral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711E1A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These break down slowly, so make sure to crush these before adding.</w:t>
            </w:r>
          </w:p>
        </w:tc>
      </w:tr>
      <w:tr w:rsidR="007E39DD" w:rsidRPr="00DA282D" w14:paraId="37381097" w14:textId="77777777" w:rsidTr="00C87C19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7EA2C2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Flowers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436D4A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Nitrogen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687EA65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Green use as Nitrogen, dried use as carbon</w:t>
            </w:r>
          </w:p>
        </w:tc>
      </w:tr>
      <w:tr w:rsidR="007E39DD" w:rsidRPr="00DA282D" w14:paraId="4EE45366" w14:textId="77777777" w:rsidTr="00C87C19">
        <w:tblPrEx>
          <w:tblBorders>
            <w:top w:val="none" w:sz="0" w:space="0" w:color="auto"/>
          </w:tblBorders>
        </w:tblPrEx>
        <w:trPr>
          <w:trHeight w:val="511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CE139E8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Fruit peels (not limes)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777D4E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Nitrogen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E0EF545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Best if you cut them up to small pieces</w:t>
            </w:r>
          </w:p>
        </w:tc>
      </w:tr>
      <w:tr w:rsidR="007E39DD" w:rsidRPr="00DA282D" w14:paraId="63261373" w14:textId="77777777" w:rsidTr="00C87C19">
        <w:tblPrEx>
          <w:tblBorders>
            <w:top w:val="none" w:sz="0" w:space="0" w:color="auto"/>
          </w:tblBorders>
        </w:tblPrEx>
        <w:trPr>
          <w:trHeight w:val="430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860494C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Green Grass clippings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0E8A8E7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Nitrogen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8A4538D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When green can be used as a Nitrogen</w:t>
            </w:r>
          </w:p>
        </w:tc>
      </w:tr>
      <w:tr w:rsidR="007E39DD" w:rsidRPr="00DA282D" w14:paraId="27A680CF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6C50AB4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Dried Grass clippings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03872C3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0974E5F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Make sure they are not too wet and mix with dry leaves for best results.</w:t>
            </w:r>
          </w:p>
        </w:tc>
      </w:tr>
      <w:tr w:rsidR="007E39DD" w:rsidRPr="00DA282D" w14:paraId="2E90A5E9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9A8471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Hedge Clippings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7BAFDB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BA330B7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Shredding or chopping it up will help it break down quicker</w:t>
            </w:r>
          </w:p>
        </w:tc>
      </w:tr>
      <w:tr w:rsidR="007E39DD" w:rsidRPr="00DA282D" w14:paraId="5581A793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E39B5C8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Leaves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FFA735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 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8BE3EF3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Shredding or chopping it up will help it break down quicker</w:t>
            </w:r>
          </w:p>
        </w:tc>
      </w:tr>
      <w:tr w:rsidR="007E39DD" w:rsidRPr="00DA282D" w14:paraId="5AB88E15" w14:textId="77777777" w:rsidTr="00C87C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068E3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Manure from herbivores (cow, horse, pig, sheep, chicken, rabbit)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889B4D6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Nitrogen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5EB30B5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Best if known to come from a herbivore</w:t>
            </w:r>
          </w:p>
        </w:tc>
      </w:tr>
      <w:tr w:rsidR="007E39DD" w:rsidRPr="00DA282D" w14:paraId="44F6C0A4" w14:textId="77777777" w:rsidTr="00C87C19">
        <w:tblPrEx>
          <w:tblBorders>
            <w:top w:val="none" w:sz="0" w:space="0" w:color="auto"/>
          </w:tblBorders>
        </w:tblPrEx>
        <w:trPr>
          <w:trHeight w:val="511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52F9F0E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Newspaper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F5DDB6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947723F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Shredding or chopping will help it break down quicker</w:t>
            </w:r>
          </w:p>
        </w:tc>
      </w:tr>
      <w:tr w:rsidR="007E39DD" w:rsidRPr="00DA282D" w14:paraId="393314A0" w14:textId="77777777" w:rsidTr="00C87C19">
        <w:tblPrEx>
          <w:tblBorders>
            <w:top w:val="none" w:sz="0" w:space="0" w:color="auto"/>
          </w:tblBorders>
        </w:tblPrEx>
        <w:trPr>
          <w:trHeight w:val="430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94920D4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Nut shells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57D4946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270B742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Shredding or chopping will help it break down quicker</w:t>
            </w:r>
          </w:p>
        </w:tc>
      </w:tr>
      <w:tr w:rsidR="007E39DD" w:rsidRPr="00DA282D" w14:paraId="469F4D7B" w14:textId="77777777" w:rsidTr="00C87C19">
        <w:tblPrEx>
          <w:tblBorders>
            <w:top w:val="none" w:sz="0" w:space="0" w:color="auto"/>
          </w:tblBorders>
        </w:tblPrEx>
        <w:trPr>
          <w:trHeight w:val="439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AB1A1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Oak leaves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A13C3C8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34AC61E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Shredding or chopping will help it break down quicker</w:t>
            </w:r>
          </w:p>
        </w:tc>
      </w:tr>
      <w:tr w:rsidR="007E39DD" w:rsidRPr="00DA282D" w14:paraId="207ED136" w14:textId="77777777" w:rsidTr="00C87C19">
        <w:tblPrEx>
          <w:tblBorders>
            <w:top w:val="none" w:sz="0" w:space="0" w:color="auto"/>
          </w:tblBorders>
        </w:tblPrEx>
        <w:trPr>
          <w:trHeight w:val="421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86C46B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Sawdust and wood shavings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CE0DA6E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928778A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 xml:space="preserve">Preferably </w:t>
            </w:r>
            <w:r w:rsidRPr="00DA282D">
              <w:rPr>
                <w:rFonts w:asciiTheme="majorHAnsi" w:hAnsiTheme="majorHAnsi"/>
                <w:i/>
                <w:iCs/>
              </w:rPr>
              <w:t>not</w:t>
            </w:r>
            <w:r w:rsidRPr="00DA282D">
              <w:rPr>
                <w:rFonts w:asciiTheme="majorHAnsi" w:hAnsiTheme="majorHAnsi"/>
              </w:rPr>
              <w:t xml:space="preserve"> from kiln-dried wood</w:t>
            </w:r>
          </w:p>
        </w:tc>
      </w:tr>
      <w:tr w:rsidR="007E39DD" w:rsidRPr="00DA282D" w14:paraId="4A8FD34B" w14:textId="77777777" w:rsidTr="00C87C19">
        <w:tblPrEx>
          <w:tblBorders>
            <w:top w:val="none" w:sz="0" w:space="0" w:color="auto"/>
          </w:tblBorders>
        </w:tblPrEx>
        <w:trPr>
          <w:trHeight w:val="430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C2CC3A2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Paper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C59EE7A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11E82E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Shredding will help it break down quicker</w:t>
            </w:r>
          </w:p>
        </w:tc>
      </w:tr>
      <w:tr w:rsidR="007E39DD" w:rsidRPr="00DA282D" w14:paraId="21D8B589" w14:textId="77777777" w:rsidTr="00C87C19">
        <w:tblPrEx>
          <w:tblBorders>
            <w:top w:val="none" w:sz="0" w:space="0" w:color="auto"/>
          </w:tblBorders>
        </w:tblPrEx>
        <w:trPr>
          <w:trHeight w:val="430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A9D11F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Peanut hulls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FC842D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0B81A6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Shredding or chopping will help it break down quicker</w:t>
            </w:r>
          </w:p>
        </w:tc>
      </w:tr>
      <w:tr w:rsidR="007E39DD" w:rsidRPr="00DA282D" w14:paraId="261321AF" w14:textId="77777777" w:rsidTr="00C87C19">
        <w:tblPrEx>
          <w:tblBorders>
            <w:top w:val="none" w:sz="0" w:space="0" w:color="auto"/>
          </w:tblBorders>
        </w:tblPrEx>
        <w:trPr>
          <w:trHeight w:val="439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B90863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Peat moss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283799D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8DD1FA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Also great to add to your garden soil</w:t>
            </w:r>
          </w:p>
        </w:tc>
      </w:tr>
      <w:tr w:rsidR="007E39DD" w:rsidRPr="00DA282D" w14:paraId="4C41BEA4" w14:textId="77777777" w:rsidTr="00C87C19">
        <w:tblPrEx>
          <w:tblBorders>
            <w:top w:val="none" w:sz="0" w:space="0" w:color="auto"/>
          </w:tblBorders>
        </w:tblPrEx>
        <w:trPr>
          <w:trHeight w:val="421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6FFF7E7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Pine needles and cones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4D6327E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85BFE9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Shredding or chopping will help it break down quicker</w:t>
            </w:r>
          </w:p>
        </w:tc>
      </w:tr>
      <w:tr w:rsidR="007E39DD" w:rsidRPr="00DA282D" w14:paraId="31C9DB33" w14:textId="77777777" w:rsidTr="00C87C19">
        <w:tblPrEx>
          <w:tblBorders>
            <w:top w:val="none" w:sz="0" w:space="0" w:color="auto"/>
          </w:tblBorders>
        </w:tblPrEx>
        <w:trPr>
          <w:trHeight w:val="430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3B7BBD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Tea leaves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206B33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61514C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Best if shredded to help it break down quicker</w:t>
            </w:r>
          </w:p>
        </w:tc>
      </w:tr>
      <w:tr w:rsidR="007E39DD" w:rsidRPr="00DA282D" w14:paraId="00BAA4A7" w14:textId="77777777" w:rsidTr="00C87C19">
        <w:tblPrEx>
          <w:tblBorders>
            <w:top w:val="none" w:sz="0" w:space="0" w:color="auto"/>
          </w:tblBorders>
        </w:tblPrEx>
        <w:trPr>
          <w:trHeight w:val="430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7EAF803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Vegetable peels and scraps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C3965AD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Nitrogen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0FE8ED7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Kitchen scraps are a great source of nitrogen</w:t>
            </w:r>
          </w:p>
        </w:tc>
      </w:tr>
      <w:tr w:rsidR="007E39DD" w:rsidRPr="00DA282D" w14:paraId="579E0124" w14:textId="77777777" w:rsidTr="00C87C19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39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34B4647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Wheat straw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9D3E0B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 Carbon</w:t>
            </w:r>
          </w:p>
        </w:tc>
        <w:tc>
          <w:tcPr>
            <w:tcW w:w="61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05FD5E8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Best if shredded to help it break down quicker</w:t>
            </w:r>
          </w:p>
        </w:tc>
      </w:tr>
    </w:tbl>
    <w:p w14:paraId="639EB671" w14:textId="77777777" w:rsidR="007E39DD" w:rsidRPr="00DA282D" w:rsidRDefault="007E39DD" w:rsidP="007E39DD">
      <w:pPr>
        <w:rPr>
          <w:rFonts w:asciiTheme="majorHAnsi" w:hAnsiTheme="majorHAnsi"/>
        </w:rPr>
      </w:pPr>
    </w:p>
    <w:p w14:paraId="5AC9EA43" w14:textId="77777777" w:rsidR="007E39DD" w:rsidRDefault="007E39DD" w:rsidP="007E39DD">
      <w:pPr>
        <w:rPr>
          <w:rFonts w:asciiTheme="majorHAnsi" w:hAnsiTheme="majorHAnsi"/>
          <w:b/>
        </w:rPr>
      </w:pPr>
    </w:p>
    <w:p w14:paraId="0F2CE4AF" w14:textId="77777777" w:rsidR="007E39DD" w:rsidRDefault="007E39DD" w:rsidP="007E39DD">
      <w:pPr>
        <w:rPr>
          <w:rFonts w:asciiTheme="majorHAnsi" w:hAnsiTheme="majorHAnsi"/>
          <w:b/>
        </w:rPr>
      </w:pPr>
    </w:p>
    <w:p w14:paraId="484DC6F8" w14:textId="77777777" w:rsidR="007E39DD" w:rsidRPr="00DA282D" w:rsidRDefault="007E39DD" w:rsidP="007E39DD">
      <w:pPr>
        <w:rPr>
          <w:rFonts w:asciiTheme="majorHAnsi" w:hAnsiTheme="majorHAnsi"/>
          <w:b/>
          <w:sz w:val="28"/>
          <w:szCs w:val="28"/>
        </w:rPr>
      </w:pPr>
      <w:r w:rsidRPr="00DA282D">
        <w:rPr>
          <w:rFonts w:asciiTheme="majorHAnsi" w:hAnsiTheme="majorHAnsi"/>
          <w:b/>
          <w:sz w:val="28"/>
          <w:szCs w:val="28"/>
        </w:rPr>
        <w:t>Things you SHOULD NOT COMPOST:</w:t>
      </w:r>
    </w:p>
    <w:p w14:paraId="6AD6F72D" w14:textId="77777777" w:rsidR="007E39DD" w:rsidRPr="00DA282D" w:rsidRDefault="007E39DD" w:rsidP="007E39DD">
      <w:pPr>
        <w:rPr>
          <w:rFonts w:asciiTheme="majorHAnsi" w:hAnsiTheme="majorHAnsi"/>
          <w:b/>
        </w:rPr>
      </w:pPr>
    </w:p>
    <w:tbl>
      <w:tblPr>
        <w:tblW w:w="109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1497"/>
        <w:gridCol w:w="6056"/>
      </w:tblGrid>
      <w:tr w:rsidR="007E39DD" w:rsidRPr="00DA282D" w14:paraId="4281DFA6" w14:textId="77777777" w:rsidTr="00C87C19">
        <w:tc>
          <w:tcPr>
            <w:tcW w:w="344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3D56671" w14:textId="77777777" w:rsidR="007E39DD" w:rsidRPr="00DA282D" w:rsidRDefault="007E39DD" w:rsidP="00C87C19">
            <w:pPr>
              <w:rPr>
                <w:rFonts w:asciiTheme="majorHAnsi" w:hAnsiTheme="majorHAnsi"/>
                <w:b/>
                <w:bCs/>
              </w:rPr>
            </w:pPr>
            <w:r w:rsidRPr="00DA282D">
              <w:rPr>
                <w:rFonts w:asciiTheme="majorHAnsi" w:hAnsiTheme="majorHAnsi"/>
                <w:b/>
                <w:bCs/>
              </w:rPr>
              <w:t>Materials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CC7E8E0" w14:textId="77777777" w:rsidR="007E39DD" w:rsidRPr="00DA282D" w:rsidRDefault="007E39DD" w:rsidP="00C87C19">
            <w:pPr>
              <w:rPr>
                <w:rFonts w:asciiTheme="majorHAnsi" w:hAnsiTheme="majorHAnsi"/>
                <w:b/>
                <w:bCs/>
              </w:rPr>
            </w:pPr>
            <w:r w:rsidRPr="00DA282D">
              <w:rPr>
                <w:rFonts w:asciiTheme="majorHAnsi" w:hAnsiTheme="majorHAnsi"/>
                <w:b/>
                <w:bCs/>
              </w:rPr>
              <w:t>Carbon or Nitrogen</w:t>
            </w: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C3D9B76" w14:textId="77777777" w:rsidR="007E39DD" w:rsidRPr="00DA282D" w:rsidRDefault="007E39DD" w:rsidP="00C87C19">
            <w:pPr>
              <w:rPr>
                <w:rFonts w:asciiTheme="majorHAnsi" w:hAnsiTheme="majorHAnsi"/>
                <w:b/>
                <w:bCs/>
              </w:rPr>
            </w:pPr>
            <w:r w:rsidRPr="00DA282D">
              <w:rPr>
                <w:rFonts w:asciiTheme="majorHAnsi" w:hAnsiTheme="majorHAnsi"/>
                <w:b/>
                <w:bCs/>
              </w:rPr>
              <w:t>Details</w:t>
            </w:r>
          </w:p>
        </w:tc>
      </w:tr>
      <w:tr w:rsidR="007E39DD" w:rsidRPr="00DA282D" w14:paraId="31D86995" w14:textId="77777777" w:rsidTr="00C87C19">
        <w:tblPrEx>
          <w:tblBorders>
            <w:top w:val="none" w:sz="0" w:space="0" w:color="auto"/>
          </w:tblBorders>
        </w:tblPrEx>
        <w:trPr>
          <w:trHeight w:val="529"/>
        </w:trPr>
        <w:tc>
          <w:tcPr>
            <w:tcW w:w="344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B6DBEB9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Ashes (coal or charcoal)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C3A6367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n/a</w:t>
            </w: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7040FA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May contain materials that are toxic to plants.</w:t>
            </w:r>
          </w:p>
        </w:tc>
      </w:tr>
      <w:tr w:rsidR="007E39DD" w:rsidRPr="00DA282D" w14:paraId="4F184BFA" w14:textId="77777777" w:rsidTr="00C87C19">
        <w:tblPrEx>
          <w:tblBorders>
            <w:top w:val="none" w:sz="0" w:space="0" w:color="auto"/>
          </w:tblBorders>
        </w:tblPrEx>
        <w:tc>
          <w:tcPr>
            <w:tcW w:w="344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65747A7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Cat droppings/litter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D64B94B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n/a</w:t>
            </w: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C25541A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These may contain disease organisms and should always be avoided for composting.</w:t>
            </w:r>
          </w:p>
        </w:tc>
      </w:tr>
      <w:tr w:rsidR="007E39DD" w:rsidRPr="00DA282D" w14:paraId="5CBA130B" w14:textId="77777777" w:rsidTr="00C87C19">
        <w:tblPrEx>
          <w:tblBorders>
            <w:top w:val="none" w:sz="0" w:space="0" w:color="auto"/>
          </w:tblBorders>
        </w:tblPrEx>
        <w:trPr>
          <w:trHeight w:val="565"/>
        </w:trPr>
        <w:tc>
          <w:tcPr>
            <w:tcW w:w="344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2278A3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Colored paper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ED418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5F6EB9F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</w:p>
        </w:tc>
      </w:tr>
      <w:tr w:rsidR="007E39DD" w:rsidRPr="00DA282D" w14:paraId="3992E84F" w14:textId="77777777" w:rsidTr="00C87C19">
        <w:tblPrEx>
          <w:tblBorders>
            <w:top w:val="none" w:sz="0" w:space="0" w:color="auto"/>
          </w:tblBorders>
        </w:tblPrEx>
        <w:trPr>
          <w:trHeight w:val="610"/>
        </w:trPr>
        <w:tc>
          <w:tcPr>
            <w:tcW w:w="344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79767E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Dog droppings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C3B662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n/a</w:t>
            </w: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638BC0C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Same as cats.</w:t>
            </w:r>
          </w:p>
        </w:tc>
      </w:tr>
      <w:tr w:rsidR="007E39DD" w:rsidRPr="00DA282D" w14:paraId="7DAF82A0" w14:textId="77777777" w:rsidTr="00C87C19">
        <w:tblPrEx>
          <w:tblBorders>
            <w:top w:val="none" w:sz="0" w:space="0" w:color="auto"/>
          </w:tblBorders>
        </w:tblPrEx>
        <w:trPr>
          <w:trHeight w:val="610"/>
        </w:trPr>
        <w:tc>
          <w:tcPr>
            <w:tcW w:w="344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3E6F145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Lime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DC2C459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n/a</w:t>
            </w: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3F373D6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High alkaline pH can kill composting action.</w:t>
            </w:r>
          </w:p>
        </w:tc>
      </w:tr>
      <w:tr w:rsidR="007E39DD" w:rsidRPr="00DA282D" w14:paraId="4D3174F7" w14:textId="77777777" w:rsidTr="00C87C19">
        <w:tblPrEx>
          <w:tblBorders>
            <w:top w:val="none" w:sz="0" w:space="0" w:color="auto"/>
          </w:tblBorders>
        </w:tblPrEx>
        <w:tc>
          <w:tcPr>
            <w:tcW w:w="344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1332292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Meat, fat, grease, oils, bones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1C20AFD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n/a</w:t>
            </w: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C2C5E7A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Do not break down, can coat materials and “preserve” them, can attract pests.</w:t>
            </w:r>
          </w:p>
        </w:tc>
      </w:tr>
      <w:tr w:rsidR="007E39DD" w:rsidRPr="00DA282D" w14:paraId="6A3C1E08" w14:textId="77777777" w:rsidTr="00C87C19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610"/>
        </w:trPr>
        <w:tc>
          <w:tcPr>
            <w:tcW w:w="344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D61114D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Milk, yogurt, cheese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E1B48E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0D86F8B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attract pests.</w:t>
            </w:r>
          </w:p>
        </w:tc>
      </w:tr>
      <w:tr w:rsidR="007E39DD" w:rsidRPr="00DA282D" w14:paraId="503D363C" w14:textId="77777777" w:rsidTr="00C87C19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610"/>
        </w:trPr>
        <w:tc>
          <w:tcPr>
            <w:tcW w:w="344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F590062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Weeds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4708386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B726FF0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spread unwanted seeds.</w:t>
            </w:r>
          </w:p>
        </w:tc>
      </w:tr>
      <w:tr w:rsidR="007E39DD" w:rsidRPr="00DA282D" w14:paraId="32C9F814" w14:textId="77777777" w:rsidTr="00C87C19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610"/>
        </w:trPr>
        <w:tc>
          <w:tcPr>
            <w:tcW w:w="344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75672CA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Nonbiodegradable materials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A7E84CD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2B98902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</w:p>
        </w:tc>
      </w:tr>
      <w:tr w:rsidR="007E39DD" w:rsidRPr="00DA282D" w14:paraId="7A8175B2" w14:textId="77777777" w:rsidTr="00C87C19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610"/>
        </w:trPr>
        <w:tc>
          <w:tcPr>
            <w:tcW w:w="344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93EF5C1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  <w:r w:rsidRPr="00DA282D">
              <w:rPr>
                <w:rFonts w:asciiTheme="majorHAnsi" w:hAnsiTheme="majorHAnsi"/>
              </w:rPr>
              <w:t>Toxic materials</w:t>
            </w:r>
          </w:p>
        </w:tc>
        <w:tc>
          <w:tcPr>
            <w:tcW w:w="14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66A276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</w:p>
        </w:tc>
        <w:tc>
          <w:tcPr>
            <w:tcW w:w="605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F736F4C" w14:textId="77777777" w:rsidR="007E39DD" w:rsidRPr="00DA282D" w:rsidRDefault="007E39DD" w:rsidP="00C87C19">
            <w:pPr>
              <w:rPr>
                <w:rFonts w:asciiTheme="majorHAnsi" w:hAnsiTheme="majorHAnsi"/>
              </w:rPr>
            </w:pPr>
          </w:p>
        </w:tc>
      </w:tr>
    </w:tbl>
    <w:p w14:paraId="538D2B9E" w14:textId="77777777" w:rsidR="007E39DD" w:rsidRPr="00DA282D" w:rsidRDefault="007E39DD" w:rsidP="007E39DD">
      <w:pPr>
        <w:rPr>
          <w:rFonts w:asciiTheme="majorHAnsi" w:hAnsiTheme="majorHAnsi"/>
        </w:rPr>
      </w:pPr>
    </w:p>
    <w:p w14:paraId="048022C0" w14:textId="77777777" w:rsidR="002E71EA" w:rsidRDefault="002E71EA" w:rsidP="009F16C1">
      <w:pPr>
        <w:rPr>
          <w:rFonts w:asciiTheme="majorHAnsi" w:hAnsiTheme="majorHAnsi"/>
          <w:b/>
        </w:rPr>
      </w:pPr>
      <w:bookmarkStart w:id="0" w:name="_GoBack"/>
      <w:bookmarkEnd w:id="0"/>
    </w:p>
    <w:p w14:paraId="42C1C357" w14:textId="77777777" w:rsidR="002E71EA" w:rsidRDefault="002E71EA" w:rsidP="002E71EA">
      <w:pPr>
        <w:jc w:val="center"/>
        <w:rPr>
          <w:rFonts w:asciiTheme="majorHAnsi" w:hAnsiTheme="majorHAnsi"/>
          <w:b/>
        </w:rPr>
      </w:pPr>
    </w:p>
    <w:p w14:paraId="69CF3346" w14:textId="1E6FC529" w:rsidR="007E39DD" w:rsidRPr="0067664D" w:rsidRDefault="002E71EA" w:rsidP="0067664D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HAVE </w:t>
      </w:r>
      <w:r w:rsidRPr="002E71EA">
        <w:rPr>
          <w:rFonts w:asciiTheme="majorHAnsi" w:hAnsiTheme="majorHAnsi"/>
          <w:b/>
        </w:rPr>
        <w:t xml:space="preserve">QUESTIONS? </w:t>
      </w:r>
      <w:r w:rsidRPr="0067664D">
        <w:rPr>
          <w:rFonts w:asciiTheme="majorHAnsi" w:hAnsiTheme="majorHAnsi"/>
        </w:rPr>
        <w:t>Call Lyle Suderman, Pathway Community Garden Coordinator, at 913.829.3842</w:t>
      </w:r>
    </w:p>
    <w:p w14:paraId="3452A82A" w14:textId="7DCFB178" w:rsidR="009B58A7" w:rsidRPr="0067664D" w:rsidRDefault="009B58A7" w:rsidP="0067664D">
      <w:pPr>
        <w:spacing w:line="360" w:lineRule="auto"/>
        <w:jc w:val="center"/>
        <w:rPr>
          <w:rFonts w:asciiTheme="majorHAnsi" w:hAnsiTheme="majorHAnsi"/>
        </w:rPr>
      </w:pPr>
      <w:r w:rsidRPr="0067664D">
        <w:rPr>
          <w:rFonts w:asciiTheme="majorHAnsi" w:hAnsiTheme="majorHAnsi"/>
        </w:rPr>
        <w:t>or e-mail: pathwaygardenadmin@gmail.com</w:t>
      </w:r>
    </w:p>
    <w:sectPr w:rsidR="009B58A7" w:rsidRPr="0067664D" w:rsidSect="007E39DD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D"/>
    <w:rsid w:val="002E71EA"/>
    <w:rsid w:val="004D2B1F"/>
    <w:rsid w:val="0067664D"/>
    <w:rsid w:val="007E39DD"/>
    <w:rsid w:val="009B58A7"/>
    <w:rsid w:val="009E51B0"/>
    <w:rsid w:val="009F16C1"/>
    <w:rsid w:val="00DA282D"/>
    <w:rsid w:val="00F23C6F"/>
    <w:rsid w:val="00F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139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Suderman</dc:creator>
  <cp:keywords/>
  <dc:description/>
  <cp:lastModifiedBy>Julie Suderman</cp:lastModifiedBy>
  <cp:revision>3</cp:revision>
  <dcterms:created xsi:type="dcterms:W3CDTF">2015-03-12T20:31:00Z</dcterms:created>
  <dcterms:modified xsi:type="dcterms:W3CDTF">2015-03-12T20:32:00Z</dcterms:modified>
</cp:coreProperties>
</file>